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85A2D" w14:textId="77777777" w:rsidR="00CC75B9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C75B9">
        <w:rPr>
          <w:rFonts w:ascii="Bookman Old Style" w:hAnsi="Bookman Old Style"/>
          <w:sz w:val="24"/>
          <w:szCs w:val="24"/>
          <w:u w:val="single"/>
        </w:rPr>
        <w:t xml:space="preserve">SURAT IZIN PARAMEDIK VETERINER PELAYANAN INSEMINATOR </w:t>
      </w:r>
    </w:p>
    <w:p w14:paraId="667AAE84" w14:textId="02C187EE" w:rsidR="00AA2491" w:rsidRPr="00BA7748" w:rsidRDefault="00CC75B9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(SIPP INSEMINATOR)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044E611C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CC75B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CC75B9">
        <w:rPr>
          <w:rFonts w:ascii="Bookman Old Style" w:hAnsi="Bookman Old Style"/>
          <w:sz w:val="24"/>
          <w:szCs w:val="24"/>
        </w:rPr>
        <w:t>Izin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75B9">
        <w:rPr>
          <w:rFonts w:ascii="Bookman Old Style" w:hAnsi="Bookman Old Style"/>
          <w:sz w:val="24"/>
          <w:szCs w:val="24"/>
        </w:rPr>
        <w:t>Paramedik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75B9">
        <w:rPr>
          <w:rFonts w:ascii="Bookman Old Style" w:hAnsi="Bookman Old Style"/>
          <w:sz w:val="24"/>
          <w:szCs w:val="24"/>
        </w:rPr>
        <w:t>Veteriner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75B9">
        <w:rPr>
          <w:rFonts w:ascii="Bookman Old Style" w:hAnsi="Bookman Old Style"/>
          <w:sz w:val="24"/>
          <w:szCs w:val="24"/>
        </w:rPr>
        <w:t>Pelayanan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Inseminator (SIPP Inseminator)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2616A37C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Melakukan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Pendafaran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secara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Online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melalui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Aplikasi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“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Sicantik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Cloud”;</w:t>
      </w:r>
    </w:p>
    <w:p w14:paraId="4D8A90E8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KTP yang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masih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berlaku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57E5EB59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NPWP;</w:t>
      </w:r>
    </w:p>
    <w:p w14:paraId="2A8291B8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Ijazah;</w:t>
      </w:r>
    </w:p>
    <w:p w14:paraId="6E1D1842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perjanjian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kerja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sama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penyeliaan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dengan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Dokter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Hewan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6D3882B3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Fotocopi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surat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rekomendasi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dari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organisasi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profesi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2BFB0E6E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Rekomendasi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Dinas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Ketahanan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Pangan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Pertanian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dan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Perikanan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Kota Metro</w:t>
      </w:r>
    </w:p>
    <w:p w14:paraId="5965601C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Sertifikat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Kopetensi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di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bidang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Inseminasi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Buatan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2124FD52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r w:rsidRPr="00CC75B9">
        <w:rPr>
          <w:rFonts w:ascii="Bookman Old Style" w:hAnsi="Bookman Old Style" w:cstheme="majorHAnsi"/>
          <w:sz w:val="24"/>
          <w:szCs w:val="24"/>
        </w:rPr>
        <w:t xml:space="preserve">Pas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berwarna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3 x 4 cm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sebanyak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3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lembar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231702E4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r w:rsidRPr="00CC75B9">
        <w:rPr>
          <w:rFonts w:ascii="Bookman Old Style" w:hAnsi="Bookman Old Style" w:cstheme="majorHAnsi"/>
          <w:sz w:val="24"/>
          <w:szCs w:val="24"/>
        </w:rPr>
        <w:t xml:space="preserve">Surat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Kuasa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bermaterai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(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jika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dikuasakan</w:t>
      </w:r>
      <w:proofErr w:type="spellEnd"/>
      <w:proofErr w:type="gramStart"/>
      <w:r w:rsidRPr="00CC75B9">
        <w:rPr>
          <w:rFonts w:ascii="Bookman Old Style" w:hAnsi="Bookman Old Style" w:cstheme="majorHAnsi"/>
          <w:sz w:val="24"/>
          <w:szCs w:val="24"/>
        </w:rPr>
        <w:t>).</w:t>
      </w:r>
      <w:r w:rsidRPr="00CC75B9">
        <w:rPr>
          <w:rFonts w:ascii="Bookman Old Style" w:hAnsi="Bookman Old Style" w:cs="Bookman Old Style"/>
          <w:sz w:val="24"/>
          <w:szCs w:val="24"/>
        </w:rPr>
        <w:t>Surat</w:t>
      </w:r>
      <w:proofErr w:type="gramEnd"/>
      <w:r w:rsidRPr="00CC75B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="Bookman Old Style"/>
          <w:sz w:val="24"/>
          <w:szCs w:val="24"/>
        </w:rPr>
        <w:t>Kuasa</w:t>
      </w:r>
      <w:proofErr w:type="spellEnd"/>
      <w:r w:rsidRPr="00CC75B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="Bookman Old Style"/>
          <w:sz w:val="24"/>
          <w:szCs w:val="24"/>
        </w:rPr>
        <w:t>bermaterai</w:t>
      </w:r>
      <w:proofErr w:type="spellEnd"/>
      <w:r w:rsidRPr="00CC75B9">
        <w:rPr>
          <w:rFonts w:ascii="Bookman Old Style" w:hAnsi="Bookman Old Style" w:cs="Bookman Old Style"/>
          <w:sz w:val="24"/>
          <w:szCs w:val="24"/>
        </w:rPr>
        <w:t xml:space="preserve"> (</w:t>
      </w:r>
      <w:proofErr w:type="spellStart"/>
      <w:r w:rsidRPr="00CC75B9">
        <w:rPr>
          <w:rFonts w:ascii="Bookman Old Style" w:hAnsi="Bookman Old Style" w:cs="Bookman Old Style"/>
          <w:sz w:val="24"/>
          <w:szCs w:val="24"/>
        </w:rPr>
        <w:t>jika</w:t>
      </w:r>
      <w:proofErr w:type="spellEnd"/>
      <w:r w:rsidRPr="00CC75B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="Bookman Old Style"/>
          <w:sz w:val="24"/>
          <w:szCs w:val="24"/>
        </w:rPr>
        <w:t>dikuasakan</w:t>
      </w:r>
      <w:proofErr w:type="spellEnd"/>
      <w:r w:rsidRPr="00CC75B9">
        <w:rPr>
          <w:rFonts w:ascii="Bookman Old Style" w:hAnsi="Bookman Old Style" w:cs="Bookman Old Style"/>
          <w:sz w:val="24"/>
          <w:szCs w:val="24"/>
        </w:rPr>
        <w:t>).</w:t>
      </w:r>
    </w:p>
    <w:p w14:paraId="1167799F" w14:textId="5FDCE6CA" w:rsidR="00A45BFA" w:rsidRPr="00A03E2F" w:rsidRDefault="00A45BFA" w:rsidP="001621E3">
      <w:pPr>
        <w:shd w:val="clear" w:color="auto" w:fill="FFFFFF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A45BFA" w:rsidRPr="00A03E2F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E55A0"/>
    <w:multiLevelType w:val="multilevel"/>
    <w:tmpl w:val="30FC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46039"/>
    <w:multiLevelType w:val="multilevel"/>
    <w:tmpl w:val="8DF0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EA5C4B"/>
    <w:multiLevelType w:val="multilevel"/>
    <w:tmpl w:val="F980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4CA17F69"/>
    <w:multiLevelType w:val="hybridMultilevel"/>
    <w:tmpl w:val="D554B07A"/>
    <w:lvl w:ilvl="0" w:tplc="E3E8B83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83ED9"/>
    <w:multiLevelType w:val="multilevel"/>
    <w:tmpl w:val="9ADC7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6B735F"/>
    <w:multiLevelType w:val="multilevel"/>
    <w:tmpl w:val="CBEC9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6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21E3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02B74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51D63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B29E6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D2204"/>
    <w:rsid w:val="009E6394"/>
    <w:rsid w:val="009F43ED"/>
    <w:rsid w:val="00A03E2F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C75B9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C2EBF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2025-10-29T04:19:00Z</dcterms:created>
  <dcterms:modified xsi:type="dcterms:W3CDTF">2025-10-29T04:19:00Z</dcterms:modified>
</cp:coreProperties>
</file>